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F3" w:rsidRDefault="00E474B6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rPr>
          <w:szCs w:val="28"/>
        </w:rPr>
        <w:t>Príloha č. 6</w:t>
      </w:r>
      <w:bookmarkStart w:id="0" w:name="_GoBack"/>
      <w:bookmarkEnd w:id="0"/>
    </w:p>
    <w:p w:rsidR="006239F3" w:rsidRDefault="006239F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6239F3" w:rsidRDefault="006239F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Pr="006239F3" w:rsidRDefault="004D3F33" w:rsidP="006239F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center"/>
        <w:rPr>
          <w:sz w:val="32"/>
        </w:rPr>
      </w:pPr>
      <w:r w:rsidRPr="006239F3">
        <w:rPr>
          <w:sz w:val="32"/>
        </w:rPr>
        <w:t>Čestné vyhlásenie</w:t>
      </w:r>
    </w:p>
    <w:p w:rsidR="000A404C" w:rsidRDefault="000A404C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P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center"/>
        <w:rPr>
          <w:b/>
        </w:rPr>
      </w:pPr>
      <w:r w:rsidRPr="000A404C">
        <w:rPr>
          <w:b/>
        </w:rPr>
        <w:t>Čestné vyhlásenie k zákazu činnosti vo verejnom obstaraní a ku konfliktu záujmov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P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b/>
          <w:u w:val="single"/>
        </w:rPr>
      </w:pPr>
      <w:r w:rsidRPr="000A404C">
        <w:rPr>
          <w:b/>
          <w:u w:val="single"/>
        </w:rPr>
        <w:t xml:space="preserve">Identifikácia uchádzača: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názov: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sídlo: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IČO: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štatutárny zástupca (meno a priezvisko):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Dolu podpísaný zástupca uchádzača týmto čestne vyhlasuje, že: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4D3F33" w:rsidP="00A91835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v zmysle § 32 ods.1 písm.f) zákona o verejnom obstarávaní č.343/2015 Z.z. v znení neskorších predpisov nemám uložený zákaz účasti vo verejnom obstarávaní potvrdený konečným rozhodnutím v Slovenskej republike alebo v štáte sídla, miesta podnikania alebo obvyklého pobytu;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4D3F33" w:rsidP="00A91835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nie je známy žiaden konflikt záujmov, s ohľadom na doterajší priebeh verejného obstarávania, pokiaľ ide o mne známe hospodárske subjekty a zástupcov verejného obstarávateľa, ktoré boli zapojené akýmkoľvek spôsobom do procesu verejného obstarávania. </w:t>
      </w:r>
    </w:p>
    <w:p w:rsidR="000A404C" w:rsidRDefault="000A404C" w:rsidP="000A404C">
      <w:pPr>
        <w:pStyle w:val="Odsekzoznamu"/>
        <w:spacing w:line="360" w:lineRule="auto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>Miesto a dá</w:t>
      </w:r>
      <w:r w:rsidR="004D3F33">
        <w:t xml:space="preserve">tum: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                                                             ......................</w:t>
      </w:r>
      <w:r w:rsidR="004D3F33">
        <w:t xml:space="preserve">.......................................................... </w:t>
      </w:r>
    </w:p>
    <w:p w:rsidR="00825E26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ab/>
        <w:t xml:space="preserve">                                                             </w:t>
      </w:r>
      <w:r w:rsidR="004D3F33">
        <w:t>Podpis a pečiatka štatutárneho zástupcu uchádzača</w:t>
      </w:r>
    </w:p>
    <w:p w:rsidR="00A817AA" w:rsidRDefault="00A817AA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A817AA" w:rsidRDefault="00A817AA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sectPr w:rsidR="00A817AA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9F" w:rsidRDefault="002C239F">
      <w:pPr>
        <w:spacing w:line="240" w:lineRule="auto"/>
      </w:pPr>
      <w:r>
        <w:separator/>
      </w:r>
    </w:p>
  </w:endnote>
  <w:endnote w:type="continuationSeparator" w:id="0">
    <w:p w:rsidR="002C239F" w:rsidRDefault="002C2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4D03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9F" w:rsidRDefault="002C239F">
      <w:pPr>
        <w:spacing w:line="240" w:lineRule="auto"/>
      </w:pPr>
      <w:r>
        <w:separator/>
      </w:r>
    </w:p>
  </w:footnote>
  <w:footnote w:type="continuationSeparator" w:id="0">
    <w:p w:rsidR="002C239F" w:rsidRDefault="002C2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3"/>
    <w:rsid w:val="00056039"/>
    <w:rsid w:val="00067CDD"/>
    <w:rsid w:val="000A404C"/>
    <w:rsid w:val="000D2719"/>
    <w:rsid w:val="000D295E"/>
    <w:rsid w:val="00173CD9"/>
    <w:rsid w:val="001B000F"/>
    <w:rsid w:val="001D03DB"/>
    <w:rsid w:val="001D2879"/>
    <w:rsid w:val="002B0E10"/>
    <w:rsid w:val="002C239F"/>
    <w:rsid w:val="003B48B1"/>
    <w:rsid w:val="003C0C33"/>
    <w:rsid w:val="003D4155"/>
    <w:rsid w:val="004830CA"/>
    <w:rsid w:val="004A4D03"/>
    <w:rsid w:val="004A72C7"/>
    <w:rsid w:val="004D3F33"/>
    <w:rsid w:val="0058087D"/>
    <w:rsid w:val="0058171D"/>
    <w:rsid w:val="005A7DB2"/>
    <w:rsid w:val="006002F9"/>
    <w:rsid w:val="006239F3"/>
    <w:rsid w:val="00645CFE"/>
    <w:rsid w:val="00650434"/>
    <w:rsid w:val="006B388C"/>
    <w:rsid w:val="006F7570"/>
    <w:rsid w:val="007068A9"/>
    <w:rsid w:val="007C2969"/>
    <w:rsid w:val="007F05BC"/>
    <w:rsid w:val="007F4571"/>
    <w:rsid w:val="00825E26"/>
    <w:rsid w:val="00884B64"/>
    <w:rsid w:val="00884C35"/>
    <w:rsid w:val="008A0F30"/>
    <w:rsid w:val="008B7E0D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C66E7B"/>
    <w:rsid w:val="00C969C5"/>
    <w:rsid w:val="00CF27BE"/>
    <w:rsid w:val="00D77858"/>
    <w:rsid w:val="00D91646"/>
    <w:rsid w:val="00DC207C"/>
    <w:rsid w:val="00E474B6"/>
    <w:rsid w:val="00F22A4C"/>
    <w:rsid w:val="00F266A3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MIŠÍK Martin</cp:lastModifiedBy>
  <cp:revision>5</cp:revision>
  <dcterms:created xsi:type="dcterms:W3CDTF">2021-06-03T12:42:00Z</dcterms:created>
  <dcterms:modified xsi:type="dcterms:W3CDTF">2021-08-16T10:09:00Z</dcterms:modified>
</cp:coreProperties>
</file>